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9" w:rsidRDefault="00FF4539" w:rsidP="00D9359C">
      <w:pPr>
        <w:spacing w:after="0" w:line="300" w:lineRule="exact"/>
        <w:contextualSpacing/>
        <w:jc w:val="center"/>
        <w:rPr>
          <w:rFonts w:asciiTheme="minorBidi" w:hAnsiTheme="minorBidi" w:hint="cs"/>
          <w:sz w:val="18"/>
          <w:szCs w:val="18"/>
        </w:rPr>
      </w:pPr>
      <w:r w:rsidRPr="00D9359C">
        <w:rPr>
          <w:rFonts w:asciiTheme="minorBidi" w:hAnsiTheme="minorBidi"/>
          <w:sz w:val="18"/>
          <w:szCs w:val="18"/>
          <w:u w:val="single"/>
        </w:rPr>
        <w:t>LADDER OF SCIENTIFIC SKILLS</w:t>
      </w:r>
      <w:r w:rsidR="0006657D" w:rsidRPr="00D9359C">
        <w:rPr>
          <w:rFonts w:asciiTheme="minorBidi" w:hAnsiTheme="minorBidi" w:hint="cs"/>
          <w:sz w:val="18"/>
          <w:szCs w:val="18"/>
          <w:u w:val="single"/>
          <w:cs/>
        </w:rPr>
        <w:t xml:space="preserve"> ជណ្ដើរ</w:t>
      </w:r>
      <w:r w:rsidR="005D5A67" w:rsidRPr="00D9359C">
        <w:rPr>
          <w:rFonts w:asciiTheme="minorBidi" w:hAnsiTheme="minorBidi" w:hint="cs"/>
          <w:sz w:val="18"/>
          <w:szCs w:val="18"/>
          <w:u w:val="single"/>
          <w:cs/>
        </w:rPr>
        <w:t>បំណិនវិទ្យាសាស្ត្រ</w:t>
      </w:r>
      <w:r w:rsidR="00D9359C" w:rsidRPr="00D9359C">
        <w:rPr>
          <w:rFonts w:asciiTheme="minorBidi" w:hAnsiTheme="minorBidi" w:hint="cs"/>
          <w:sz w:val="18"/>
          <w:szCs w:val="18"/>
          <w:u w:val="single"/>
          <w:cs/>
        </w:rPr>
        <w:t xml:space="preserve">               </w:t>
      </w:r>
      <w:r w:rsidR="005D5A67" w:rsidRPr="00D9359C">
        <w:rPr>
          <w:rFonts w:asciiTheme="minorBidi" w:hAnsiTheme="minorBidi" w:hint="cs"/>
          <w:sz w:val="18"/>
          <w:szCs w:val="18"/>
          <w:cs/>
        </w:rPr>
        <w:t>អាទិភាពសំខាន់ៗ៖ ការគិត និងការចូលរួម</w:t>
      </w:r>
    </w:p>
    <w:p w:rsidR="00D9359C" w:rsidRPr="00D9359C" w:rsidRDefault="00D9359C" w:rsidP="00D9359C">
      <w:pPr>
        <w:spacing w:after="0" w:line="160" w:lineRule="exact"/>
        <w:contextualSpacing/>
        <w:jc w:val="center"/>
        <w:rPr>
          <w:rFonts w:asciiTheme="minorBidi" w:hAnsiTheme="minorBidi"/>
          <w:sz w:val="6"/>
          <w:szCs w:val="6"/>
          <w:u w:val="single"/>
          <w:cs/>
        </w:rPr>
      </w:pPr>
      <w:bookmarkStart w:id="0" w:name="_GoBack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E91E23" w:rsidRPr="00D9359C" w:rsidTr="00783E38">
        <w:tc>
          <w:tcPr>
            <w:tcW w:w="1667" w:type="pct"/>
          </w:tcPr>
          <w:bookmarkEnd w:id="0"/>
          <w:p w:rsidR="00A30BB8" w:rsidRPr="00D9359C" w:rsidRDefault="00A30BB8" w:rsidP="00D9359C">
            <w:pPr>
              <w:spacing w:line="300" w:lineRule="exact"/>
              <w:contextualSpacing/>
              <w:rPr>
                <w:rFonts w:asciiTheme="minorBidi" w:hAnsiTheme="minorBidi"/>
                <w:b/>
                <w:bCs/>
                <w:sz w:val="18"/>
                <w:szCs w:val="18"/>
                <w:cs/>
              </w:rPr>
            </w:pPr>
            <w:r w:rsidRPr="00D9359C"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>វិធីសាស្ត្របង្រៀន</w:t>
            </w:r>
          </w:p>
        </w:tc>
        <w:tc>
          <w:tcPr>
            <w:tcW w:w="1667" w:type="pct"/>
          </w:tcPr>
          <w:p w:rsidR="00A30BB8" w:rsidRPr="00D9359C" w:rsidRDefault="00A30BB8" w:rsidP="00D9359C">
            <w:pPr>
              <w:spacing w:line="300" w:lineRule="exact"/>
              <w:contextualSpacing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9359C">
              <w:rPr>
                <w:rFonts w:asciiTheme="minorBidi" w:hAnsiTheme="minorBidi"/>
                <w:b/>
                <w:bCs/>
                <w:sz w:val="18"/>
                <w:szCs w:val="18"/>
                <w:cs/>
                <w:lang w:val="ca-ES"/>
              </w:rPr>
              <w:t>បំណិនដែលសិស្ស ទទួលបាន</w:t>
            </w:r>
          </w:p>
        </w:tc>
        <w:tc>
          <w:tcPr>
            <w:tcW w:w="1666" w:type="pct"/>
          </w:tcPr>
          <w:p w:rsidR="00A30BB8" w:rsidRPr="00D9359C" w:rsidRDefault="00A30BB8" w:rsidP="00D9359C">
            <w:pPr>
              <w:spacing w:line="300" w:lineRule="exact"/>
              <w:contextualSpacing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>ឧបសគ្គ</w:t>
            </w:r>
          </w:p>
        </w:tc>
      </w:tr>
      <w:tr w:rsidR="00E91E23" w:rsidRPr="00D9359C" w:rsidTr="00783E38">
        <w:tc>
          <w:tcPr>
            <w:tcW w:w="1667" w:type="pct"/>
          </w:tcPr>
          <w:p w:rsidR="00D92E57" w:rsidRPr="00D9359C" w:rsidRDefault="00D92E57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សិស្សបង្កើតរបៀបពិសោធន៍</w:t>
            </w:r>
            <w:r w:rsidRPr="00D9359C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D92E57" w:rsidRPr="00D9359C" w:rsidRDefault="00D92E57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សិស្សបង្កើតរបៀប</w:t>
            </w:r>
            <w:r w:rsidR="00D9359C" w:rsidRPr="00D9359C">
              <w:rPr>
                <w:rFonts w:asciiTheme="minorBidi" w:hAnsiTheme="minorBidi" w:hint="cs"/>
                <w:sz w:val="18"/>
                <w:szCs w:val="18"/>
                <w:cs/>
              </w:rPr>
              <w:t>ធ្វើ</w:t>
            </w: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សកម្មភាព</w:t>
            </w:r>
          </w:p>
          <w:p w:rsidR="00D92E57" w:rsidRPr="00D9359C" w:rsidRDefault="00D92E57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67" w:type="pct"/>
          </w:tcPr>
          <w:p w:rsidR="002D3898" w:rsidRPr="00D9359C" w:rsidRDefault="002D389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>Planning</w:t>
            </w:r>
            <w:r w:rsidR="00A30BB8" w:rsidRPr="00D9359C">
              <w:rPr>
                <w:rFonts w:asciiTheme="minorBidi" w:hAnsiTheme="minorBidi" w:hint="cs"/>
                <w:sz w:val="18"/>
                <w:szCs w:val="18"/>
                <w:cs/>
              </w:rPr>
              <w:t>​ ការ</w:t>
            </w:r>
            <w:r w:rsidR="00D36669" w:rsidRPr="00D9359C">
              <w:rPr>
                <w:rFonts w:asciiTheme="minorBidi" w:hAnsiTheme="minorBidi" w:hint="cs"/>
                <w:sz w:val="18"/>
                <w:szCs w:val="18"/>
                <w:cs/>
              </w:rPr>
              <w:t>ធ្វើផែនការ</w:t>
            </w:r>
          </w:p>
          <w:p w:rsidR="002D3898" w:rsidRPr="00D9359C" w:rsidRDefault="002D389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>Creating</w:t>
            </w:r>
            <w:r w:rsidR="00D36669" w:rsidRPr="00D9359C">
              <w:rPr>
                <w:rFonts w:asciiTheme="minorBidi" w:hAnsiTheme="minorBidi" w:hint="cs"/>
                <w:sz w:val="18"/>
                <w:szCs w:val="18"/>
                <w:cs/>
              </w:rPr>
              <w:t xml:space="preserve"> ការបង្កើត</w:t>
            </w:r>
          </w:p>
          <w:p w:rsidR="00D36669" w:rsidRPr="00D9359C" w:rsidRDefault="00D36669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 xml:space="preserve">Decision-making </w:t>
            </w: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ការសម្រេចចិត្ត</w:t>
            </w:r>
          </w:p>
          <w:p w:rsidR="002D3898" w:rsidRPr="00D9359C" w:rsidRDefault="002D389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>Communication</w:t>
            </w:r>
            <w:r w:rsidR="0006657D" w:rsidRPr="00D9359C">
              <w:rPr>
                <w:rFonts w:asciiTheme="minorBidi" w:hAnsiTheme="minorBidi" w:hint="cs"/>
                <w:sz w:val="18"/>
                <w:szCs w:val="18"/>
                <w:cs/>
              </w:rPr>
              <w:t>​ ទំនាក់ទំន</w:t>
            </w:r>
            <w:r w:rsidR="00D36669" w:rsidRPr="00D9359C">
              <w:rPr>
                <w:rFonts w:asciiTheme="minorBidi" w:hAnsiTheme="minorBidi" w:hint="cs"/>
                <w:sz w:val="18"/>
                <w:szCs w:val="18"/>
                <w:cs/>
              </w:rPr>
              <w:t>ង</w:t>
            </w:r>
          </w:p>
          <w:p w:rsidR="002D3898" w:rsidRPr="00D9359C" w:rsidRDefault="002D389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>Co-operation</w:t>
            </w:r>
            <w:r w:rsidR="00D36669" w:rsidRPr="00D9359C">
              <w:rPr>
                <w:rFonts w:asciiTheme="minorBidi" w:hAnsiTheme="minorBidi" w:hint="cs"/>
                <w:sz w:val="18"/>
                <w:szCs w:val="18"/>
                <w:cs/>
              </w:rPr>
              <w:t xml:space="preserve"> សហប្រតិបត្តិការ</w:t>
            </w:r>
          </w:p>
          <w:p w:rsidR="002D3898" w:rsidRPr="00D9359C" w:rsidRDefault="002D389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>Prediction</w:t>
            </w:r>
            <w:r w:rsidR="00D36669" w:rsidRPr="00D9359C">
              <w:rPr>
                <w:rFonts w:asciiTheme="minorBidi" w:hAnsiTheme="minorBidi" w:hint="cs"/>
                <w:sz w:val="18"/>
                <w:szCs w:val="18"/>
                <w:cs/>
              </w:rPr>
              <w:t xml:space="preserve"> ការព្យាករ</w:t>
            </w:r>
          </w:p>
          <w:p w:rsidR="002D3898" w:rsidRPr="00D9359C" w:rsidRDefault="002D389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>Observation</w:t>
            </w:r>
            <w:r w:rsidR="00D36669" w:rsidRPr="00D9359C">
              <w:rPr>
                <w:rFonts w:asciiTheme="minorBidi" w:hAnsiTheme="minorBidi" w:hint="cs"/>
                <w:sz w:val="18"/>
                <w:szCs w:val="18"/>
                <w:cs/>
              </w:rPr>
              <w:t xml:space="preserve"> ការសង្កេត</w:t>
            </w:r>
          </w:p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>Synthesis</w:t>
            </w:r>
            <w:r w:rsidR="00D36669" w:rsidRPr="00D9359C">
              <w:rPr>
                <w:rFonts w:asciiTheme="minorBidi" w:hAnsiTheme="minorBidi" w:hint="cs"/>
                <w:sz w:val="18"/>
                <w:szCs w:val="18"/>
                <w:cs/>
              </w:rPr>
              <w:t xml:space="preserve"> </w:t>
            </w:r>
            <w:r w:rsidR="00D36669"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ការសំយោគព័ត៍មាន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 xml:space="preserve">Recording </w:t>
            </w: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ការកត់ត្រា</w:t>
            </w: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ព័ត៍មាន</w:t>
            </w:r>
          </w:p>
          <w:p w:rsidR="00D36669" w:rsidRPr="00D9359C" w:rsidRDefault="002D389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/>
                <w:sz w:val="18"/>
                <w:szCs w:val="18"/>
              </w:rPr>
              <w:t>Explanation</w:t>
            </w:r>
            <w:r w:rsidR="008E167D" w:rsidRPr="00D9359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D36669"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ការបង្ហាញ និង ការបកស្រាយ</w:t>
            </w:r>
          </w:p>
        </w:tc>
        <w:tc>
          <w:tcPr>
            <w:tcW w:w="1666" w:type="pct"/>
          </w:tcPr>
          <w:p w:rsidR="002D3898" w:rsidRPr="00D9359C" w:rsidRDefault="00D36669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ត្រូវការពេលវេលាច្រើន</w:t>
            </w:r>
          </w:p>
          <w:p w:rsidR="00D36669" w:rsidRPr="00D9359C" w:rsidRDefault="00D36669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ត្រូវការសម្ភារៈច្រើន</w:t>
            </w:r>
          </w:p>
          <w:p w:rsidR="002D3898" w:rsidRPr="00D9359C" w:rsidRDefault="00D36669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​មិនអាចព្យាករណ៍បាន</w:t>
            </w:r>
          </w:p>
        </w:tc>
      </w:tr>
      <w:tr w:rsidR="00E91E23" w:rsidRPr="00D9359C" w:rsidTr="00783E38">
        <w:tc>
          <w:tcPr>
            <w:tcW w:w="1667" w:type="pct"/>
          </w:tcPr>
          <w:p w:rsidR="00D92E57" w:rsidRPr="00D9359C" w:rsidRDefault="00D92E57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សិស្សធ្វើពិសោធន៍តាមការណែនាំរបស់គ្រូ</w:t>
            </w:r>
          </w:p>
          <w:p w:rsidR="00D30FC9" w:rsidRPr="00D9359C" w:rsidRDefault="00D92E57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សិស្សធ្វើសកម្មភាពតាមការណែនាំរបស់គ្រូ</w:t>
            </w:r>
          </w:p>
        </w:tc>
        <w:tc>
          <w:tcPr>
            <w:tcW w:w="1667" w:type="pct"/>
          </w:tcPr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ការធ្វើផែនការ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ការសម្រេចចិត្ត</w:t>
            </w:r>
          </w:p>
          <w:p w:rsidR="008E167D" w:rsidRPr="00D9359C" w:rsidRDefault="000665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ទំនាក់ទំន</w:t>
            </w:r>
            <w:r w:rsidR="008E167D" w:rsidRPr="00D9359C">
              <w:rPr>
                <w:rFonts w:asciiTheme="minorBidi" w:hAnsiTheme="minorBidi" w:hint="cs"/>
                <w:sz w:val="18"/>
                <w:szCs w:val="18"/>
                <w:cs/>
              </w:rPr>
              <w:t>ង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សហប្រតិបត្តិការ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ការព្យាករ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ការសង្កេត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ការសំយោគព័ត៍មាន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ការកត់ត្រា</w:t>
            </w: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ព័ត៍មាន</w:t>
            </w:r>
          </w:p>
          <w:p w:rsidR="00D30FC9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ការបង្ហាញ និង ការបកស្រាយ</w:t>
            </w:r>
          </w:p>
        </w:tc>
        <w:tc>
          <w:tcPr>
            <w:tcW w:w="1666" w:type="pct"/>
          </w:tcPr>
          <w:p w:rsidR="00D30FC9" w:rsidRPr="00D9359C" w:rsidRDefault="00D36669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ត្រូវការសម្ភារៈច្រើន</w:t>
            </w:r>
          </w:p>
          <w:p w:rsidR="002D3898" w:rsidRPr="00D9359C" w:rsidRDefault="00D36669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ត្រូវការពេលវេលាច្រើនដើម្បីត្រៀមបង្រៀន</w:t>
            </w:r>
          </w:p>
        </w:tc>
      </w:tr>
      <w:tr w:rsidR="00E91E23" w:rsidRPr="00D9359C" w:rsidTr="00783E38">
        <w:tc>
          <w:tcPr>
            <w:tcW w:w="1667" w:type="pct"/>
          </w:tcPr>
          <w:p w:rsidR="00E27B91" w:rsidRPr="00D9359C" w:rsidRDefault="000665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គ្រូធ្វើពិសោធន៍ឱ្យសិស្សសង្កេត បន្ទាប់មកសិស្សធ្វើ</w:t>
            </w:r>
          </w:p>
          <w:p w:rsidR="00D92E57" w:rsidRPr="00D9359C" w:rsidRDefault="00D92E57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គ្រូធ្វើសកម្មភាពឱ្យសិស្សសង្កេត បន្ទាប់មកសិស្សធ្វើ</w:t>
            </w:r>
          </w:p>
        </w:tc>
        <w:tc>
          <w:tcPr>
            <w:tcW w:w="1667" w:type="pct"/>
          </w:tcPr>
          <w:p w:rsidR="008E167D" w:rsidRPr="00D9359C" w:rsidRDefault="000665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ទំនាក់ទំន</w:t>
            </w:r>
            <w:r w:rsidR="008E167D" w:rsidRPr="00D9359C">
              <w:rPr>
                <w:rFonts w:asciiTheme="minorBidi" w:hAnsiTheme="minorBidi" w:hint="cs"/>
                <w:sz w:val="18"/>
                <w:szCs w:val="18"/>
                <w:cs/>
              </w:rPr>
              <w:t>ង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សហប្រតិបត្តិការ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ការព្យាករ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ការសង្កេត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ការសំយោគព័ត៍មាន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ការកត់ត្រា</w:t>
            </w: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ព័ត៍មាន</w:t>
            </w:r>
          </w:p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ការបង្ហាញ និង ការបកស្រាយ</w:t>
            </w:r>
          </w:p>
        </w:tc>
        <w:tc>
          <w:tcPr>
            <w:tcW w:w="1666" w:type="pct"/>
          </w:tcPr>
          <w:p w:rsidR="00056C06" w:rsidRPr="00D9359C" w:rsidRDefault="00056C06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ត្រូវការសម្ភារៈច្រើន</w:t>
            </w:r>
          </w:p>
          <w:p w:rsidR="002D3898" w:rsidRPr="00D9359C" w:rsidRDefault="00056C06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ត្រូវការពេលវេលាច្រើនដើម្បីត្រៀមបង្រៀន</w:t>
            </w:r>
          </w:p>
        </w:tc>
      </w:tr>
      <w:tr w:rsidR="00E91E23" w:rsidRPr="00D9359C" w:rsidTr="00783E38">
        <w:tc>
          <w:tcPr>
            <w:tcW w:w="1667" w:type="pct"/>
          </w:tcPr>
          <w:p w:rsidR="00E27B91" w:rsidRPr="00D9359C" w:rsidRDefault="00E27B91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គ្រូបង្ហាញឱ្យសិស្សមើល</w:t>
            </w:r>
          </w:p>
        </w:tc>
        <w:tc>
          <w:tcPr>
            <w:tcW w:w="1667" w:type="pct"/>
          </w:tcPr>
          <w:p w:rsidR="008E167D" w:rsidRPr="00D9359C" w:rsidRDefault="000665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ទំនាក់ទំន</w:t>
            </w:r>
            <w:r w:rsidR="008E167D" w:rsidRPr="00D9359C">
              <w:rPr>
                <w:rFonts w:asciiTheme="minorBidi" w:hAnsiTheme="minorBidi" w:hint="cs"/>
                <w:sz w:val="18"/>
                <w:szCs w:val="18"/>
                <w:cs/>
              </w:rPr>
              <w:t>ង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ការព្យាករ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ការសង្កេត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ការសំយោគព័ត៍មាន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ការកត់ត្រា</w:t>
            </w: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ព័ត៍មាន</w:t>
            </w:r>
          </w:p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ការបង្ហាញ និង ការបកស្រាយ</w:t>
            </w:r>
          </w:p>
        </w:tc>
        <w:tc>
          <w:tcPr>
            <w:tcW w:w="1666" w:type="pct"/>
          </w:tcPr>
          <w:p w:rsidR="00056C06" w:rsidRPr="00D9359C" w:rsidRDefault="00056C06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ត្រូវការសម្ភារៈ</w:t>
            </w:r>
          </w:p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ត្រូវការពេលវេលាច្រើនដើម្បីត្រៀមបង្រៀន</w:t>
            </w:r>
          </w:p>
        </w:tc>
      </w:tr>
      <w:tr w:rsidR="00E91E23" w:rsidRPr="00D9359C" w:rsidTr="00783E38">
        <w:tc>
          <w:tcPr>
            <w:tcW w:w="1667" w:type="pct"/>
          </w:tcPr>
          <w:p w:rsidR="00E27B91" w:rsidRPr="00D9359C" w:rsidRDefault="000665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សិស្សមើលពិសោធន៍នៅវី</w:t>
            </w:r>
            <w:r w:rsidR="00E27B91" w:rsidRPr="00D9359C">
              <w:rPr>
                <w:rFonts w:asciiTheme="minorBidi" w:hAnsiTheme="minorBidi" w:hint="cs"/>
                <w:sz w:val="18"/>
                <w:szCs w:val="18"/>
                <w:cs/>
              </w:rPr>
              <w:t>ដេអូ</w:t>
            </w:r>
          </w:p>
          <w:p w:rsidR="00D92E57" w:rsidRPr="00D9359C" w:rsidRDefault="00D92E57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គ្រូធ្វើពិសោធន៍ឱ្យសិស្សសង្កេត បន្ទាប់មកសិស្សធ្វើ</w:t>
            </w:r>
          </w:p>
        </w:tc>
        <w:tc>
          <w:tcPr>
            <w:tcW w:w="1667" w:type="pct"/>
          </w:tcPr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ការព្យាករ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ការសង្កេត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ការសំយោគព័ត៍មាន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ការកត់ត្រា</w:t>
            </w: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ព័ត៍មាន</w:t>
            </w:r>
          </w:p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ការបង្ហាញ និង ការបកស្រាយ</w:t>
            </w:r>
          </w:p>
        </w:tc>
        <w:tc>
          <w:tcPr>
            <w:tcW w:w="1666" w:type="pct"/>
          </w:tcPr>
          <w:p w:rsidR="00DC57B3" w:rsidRPr="00D9359C" w:rsidRDefault="00DC57B3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សម្ភារ</w:t>
            </w:r>
            <w:r w:rsidR="0006657D" w:rsidRPr="00D9359C">
              <w:rPr>
                <w:rFonts w:asciiTheme="minorBidi" w:hAnsiTheme="minorBidi" w:hint="cs"/>
                <w:sz w:val="18"/>
                <w:szCs w:val="18"/>
                <w:cs/>
              </w:rPr>
              <w:t>ៈ</w:t>
            </w: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បច្ចេ</w:t>
            </w:r>
            <w:r w:rsidR="0006657D" w:rsidRPr="00D9359C">
              <w:rPr>
                <w:rFonts w:asciiTheme="minorBidi" w:hAnsiTheme="minorBidi" w:hint="cs"/>
                <w:sz w:val="18"/>
                <w:szCs w:val="18"/>
                <w:cs/>
              </w:rPr>
              <w:t>កវិទ្យា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91E23" w:rsidRPr="00D9359C" w:rsidTr="00783E38">
        <w:tc>
          <w:tcPr>
            <w:tcW w:w="1667" w:type="pct"/>
          </w:tcPr>
          <w:p w:rsidR="00E27B91" w:rsidRPr="00D9359C" w:rsidRDefault="00E27B91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គ្រូបកស្រាយដោយ</w:t>
            </w:r>
            <w:r w:rsidR="0006657D" w:rsidRPr="00D9359C">
              <w:rPr>
                <w:rFonts w:asciiTheme="minorBidi" w:hAnsiTheme="minorBidi" w:hint="cs"/>
                <w:sz w:val="18"/>
                <w:szCs w:val="18"/>
                <w:cs/>
              </w:rPr>
              <w:t>មានការ</w:t>
            </w: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ប្រើប្រាស់រូបភាពនិង</w:t>
            </w:r>
            <w:r w:rsidR="00783E38" w:rsidRPr="00D9359C">
              <w:rPr>
                <w:rFonts w:asciiTheme="minorBidi" w:hAnsiTheme="minorBidi" w:hint="cs"/>
                <w:sz w:val="18"/>
                <w:szCs w:val="18"/>
                <w:cs/>
              </w:rPr>
              <w:t>ពាក្យ សិស្សកត់ត្រា</w:t>
            </w:r>
          </w:p>
        </w:tc>
        <w:tc>
          <w:tcPr>
            <w:tcW w:w="1667" w:type="pct"/>
          </w:tcPr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ការព្យាករ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ការសង្កេត</w:t>
            </w:r>
          </w:p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ការកត់ត្រា</w:t>
            </w: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ព័ត៍មាន</w:t>
            </w:r>
          </w:p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ការបង្ហាញ និង ការបកស្រាយ</w:t>
            </w:r>
          </w:p>
        </w:tc>
        <w:tc>
          <w:tcPr>
            <w:tcW w:w="1666" w:type="pct"/>
          </w:tcPr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ត្រូវការពេលវេលាច្រើនដើម្បីត្រៀមបង្រៀន</w:t>
            </w:r>
          </w:p>
        </w:tc>
      </w:tr>
      <w:tr w:rsidR="00E91E23" w:rsidRPr="00D9359C" w:rsidTr="00783E38">
        <w:tc>
          <w:tcPr>
            <w:tcW w:w="1667" w:type="pct"/>
          </w:tcPr>
          <w:p w:rsidR="00783E38" w:rsidRPr="00D9359C" w:rsidRDefault="00783E3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គ្រូបកស្រាយដោយ</w:t>
            </w:r>
            <w:r w:rsidR="00A15589" w:rsidRPr="00D9359C">
              <w:rPr>
                <w:rFonts w:asciiTheme="minorBidi" w:hAnsiTheme="minorBidi" w:hint="cs"/>
                <w:sz w:val="18"/>
                <w:szCs w:val="18"/>
                <w:cs/>
              </w:rPr>
              <w:t>មានការ</w:t>
            </w: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ប្រើប្រាស់តែ ពាក្យ សិស្សកត់ត្រា</w:t>
            </w:r>
          </w:p>
        </w:tc>
        <w:tc>
          <w:tcPr>
            <w:tcW w:w="1667" w:type="pct"/>
          </w:tcPr>
          <w:p w:rsidR="008E167D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  <w:cs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ការកត់ត្រា</w:t>
            </w: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ព័ត៍មាន</w:t>
            </w:r>
          </w:p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ការបង្ហាញ និង ការបកស្រាយ</w:t>
            </w:r>
          </w:p>
        </w:tc>
        <w:tc>
          <w:tcPr>
            <w:tcW w:w="1666" w:type="pct"/>
          </w:tcPr>
          <w:p w:rsidR="002D3898" w:rsidRPr="00D9359C" w:rsidRDefault="002D389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91E23" w:rsidRPr="00D9359C" w:rsidTr="00783E38">
        <w:tc>
          <w:tcPr>
            <w:tcW w:w="1667" w:type="pct"/>
          </w:tcPr>
          <w:p w:rsidR="00783E38" w:rsidRPr="00D9359C" w:rsidRDefault="00783E3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សិស្សសរសេរតាមគ្រូ ឬសៀវភៅ</w:t>
            </w:r>
          </w:p>
        </w:tc>
        <w:tc>
          <w:tcPr>
            <w:tcW w:w="1667" w:type="pct"/>
          </w:tcPr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ការកត់ត្រា</w:t>
            </w:r>
            <w:r w:rsidRPr="00D9359C">
              <w:rPr>
                <w:rStyle w:val="shorttext"/>
                <w:rFonts w:asciiTheme="minorBidi" w:hAnsiTheme="minorBidi" w:hint="cs"/>
                <w:sz w:val="18"/>
                <w:szCs w:val="18"/>
                <w:cs/>
              </w:rPr>
              <w:t>ព័ត៍មាន</w:t>
            </w:r>
          </w:p>
        </w:tc>
        <w:tc>
          <w:tcPr>
            <w:tcW w:w="1666" w:type="pct"/>
          </w:tcPr>
          <w:p w:rsidR="002D3898" w:rsidRPr="00D9359C" w:rsidRDefault="002D3898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D3898" w:rsidRPr="00D9359C" w:rsidTr="00783E38">
        <w:tc>
          <w:tcPr>
            <w:tcW w:w="1667" w:type="pct"/>
          </w:tcPr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គ្មាន</w:t>
            </w:r>
          </w:p>
        </w:tc>
        <w:tc>
          <w:tcPr>
            <w:tcW w:w="1667" w:type="pct"/>
          </w:tcPr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គ្មាន</w:t>
            </w:r>
          </w:p>
        </w:tc>
        <w:tc>
          <w:tcPr>
            <w:tcW w:w="1666" w:type="pct"/>
          </w:tcPr>
          <w:p w:rsidR="002D3898" w:rsidRPr="00D9359C" w:rsidRDefault="008E167D" w:rsidP="00D9359C">
            <w:pPr>
              <w:spacing w:line="300" w:lineRule="exact"/>
              <w:contextualSpacing/>
              <w:rPr>
                <w:rFonts w:asciiTheme="minorBidi" w:hAnsiTheme="minorBidi"/>
                <w:sz w:val="18"/>
                <w:szCs w:val="18"/>
              </w:rPr>
            </w:pPr>
            <w:r w:rsidRPr="00D9359C">
              <w:rPr>
                <w:rFonts w:asciiTheme="minorBidi" w:hAnsiTheme="minorBidi" w:hint="cs"/>
                <w:sz w:val="18"/>
                <w:szCs w:val="18"/>
                <w:cs/>
              </w:rPr>
              <w:t>គ្មាន</w:t>
            </w:r>
          </w:p>
        </w:tc>
      </w:tr>
    </w:tbl>
    <w:p w:rsidR="00320904" w:rsidRPr="00D9359C" w:rsidRDefault="00320904" w:rsidP="00D9359C">
      <w:pPr>
        <w:spacing w:after="0" w:line="300" w:lineRule="exact"/>
        <w:contextualSpacing/>
        <w:rPr>
          <w:rFonts w:asciiTheme="minorBidi" w:hAnsiTheme="minorBidi"/>
          <w:sz w:val="18"/>
          <w:szCs w:val="18"/>
        </w:rPr>
      </w:pPr>
    </w:p>
    <w:sectPr w:rsidR="00320904" w:rsidRPr="00D9359C" w:rsidSect="00D9359C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C9"/>
    <w:rsid w:val="00056C06"/>
    <w:rsid w:val="0006657D"/>
    <w:rsid w:val="002D3898"/>
    <w:rsid w:val="00311DFA"/>
    <w:rsid w:val="00320904"/>
    <w:rsid w:val="004C3E81"/>
    <w:rsid w:val="005D5A67"/>
    <w:rsid w:val="00783E38"/>
    <w:rsid w:val="007D2980"/>
    <w:rsid w:val="008E167D"/>
    <w:rsid w:val="009932A3"/>
    <w:rsid w:val="00A15589"/>
    <w:rsid w:val="00A30BB8"/>
    <w:rsid w:val="00B020C3"/>
    <w:rsid w:val="00D30FC9"/>
    <w:rsid w:val="00D36669"/>
    <w:rsid w:val="00D92E57"/>
    <w:rsid w:val="00D9359C"/>
    <w:rsid w:val="00DC57B3"/>
    <w:rsid w:val="00DE414B"/>
    <w:rsid w:val="00E27B91"/>
    <w:rsid w:val="00E40D2A"/>
    <w:rsid w:val="00E91E23"/>
    <w:rsid w:val="00FB27FD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3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3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3</cp:revision>
  <dcterms:created xsi:type="dcterms:W3CDTF">2016-01-20T05:12:00Z</dcterms:created>
  <dcterms:modified xsi:type="dcterms:W3CDTF">2016-01-20T05:19:00Z</dcterms:modified>
</cp:coreProperties>
</file>